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jc w:val="right"/>
        <w:tblLook w:val="0000" w:firstRow="0" w:lastRow="0" w:firstColumn="0" w:lastColumn="0" w:noHBand="0" w:noVBand="0"/>
      </w:tblPr>
      <w:tblGrid>
        <w:gridCol w:w="2766"/>
        <w:gridCol w:w="3035"/>
        <w:gridCol w:w="2721"/>
      </w:tblGrid>
      <w:tr w:rsidR="00D53A11" w:rsidRPr="00B15220" w:rsidTr="0091530A">
        <w:trPr>
          <w:jc w:val="right"/>
        </w:trPr>
        <w:tc>
          <w:tcPr>
            <w:tcW w:w="0" w:type="auto"/>
          </w:tcPr>
          <w:p w:rsidR="00D53A11" w:rsidRPr="00B15220" w:rsidRDefault="00D53A11" w:rsidP="0091530A">
            <w:pPr>
              <w:spacing w:after="0" w:line="240" w:lineRule="auto"/>
              <w:jc w:val="lowKashida"/>
              <w:rPr>
                <w:rFonts w:ascii="Simplified Arabic" w:eastAsia="Batang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B15220">
              <w:rPr>
                <w:rFonts w:ascii="Simplified Arabic" w:eastAsia="Batang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ص.ب(1)– جامعة فيلادلفيا (19392)- الأردن</w:t>
            </w:r>
          </w:p>
          <w:p w:rsidR="00D53A11" w:rsidRPr="00B15220" w:rsidRDefault="00D53A11" w:rsidP="0091530A">
            <w:pPr>
              <w:spacing w:after="0" w:line="240" w:lineRule="auto"/>
              <w:jc w:val="lowKashida"/>
              <w:rPr>
                <w:rFonts w:ascii="Simplified Arabic" w:eastAsia="Batang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B15220">
              <w:rPr>
                <w:rFonts w:ascii="Simplified Arabic" w:eastAsia="Batang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 xml:space="preserve">هاتف: </w:t>
            </w:r>
            <w:r w:rsidRPr="00B15220">
              <w:rPr>
                <w:rFonts w:ascii="Simplified Arabic" w:eastAsia="Batang" w:hAnsi="Simplified Arabic" w:cs="Simplified Arabic"/>
                <w:b/>
                <w:bCs/>
                <w:sz w:val="20"/>
                <w:szCs w:val="20"/>
                <w:lang w:val="en-GB" w:bidi="ar-JO"/>
              </w:rPr>
              <w:t>+96264799000</w:t>
            </w:r>
            <w:r w:rsidRPr="00B15220">
              <w:rPr>
                <w:rFonts w:ascii="Simplified Arabic" w:eastAsia="Batang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 xml:space="preserve"> / فرعي </w:t>
            </w:r>
            <w:r>
              <w:rPr>
                <w:rFonts w:ascii="Simplified Arabic" w:eastAsia="Batang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2614</w:t>
            </w:r>
          </w:p>
          <w:p w:rsidR="00D53A11" w:rsidRPr="00B15220" w:rsidRDefault="00D53A11" w:rsidP="0091530A">
            <w:pPr>
              <w:spacing w:after="0" w:line="240" w:lineRule="auto"/>
              <w:jc w:val="lowKashida"/>
              <w:rPr>
                <w:rFonts w:ascii="Simplified Arabic" w:eastAsia="Batang" w:hAnsi="Simplified Arabic" w:cs="Simplified Arabic"/>
                <w:b/>
                <w:bCs/>
                <w:sz w:val="20"/>
                <w:szCs w:val="20"/>
                <w:lang w:val="en-GB" w:bidi="ar-JO"/>
              </w:rPr>
            </w:pPr>
            <w:r w:rsidRPr="00B15220">
              <w:rPr>
                <w:rFonts w:ascii="Simplified Arabic" w:eastAsia="Batang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 xml:space="preserve">فاكس: </w:t>
            </w:r>
            <w:r w:rsidRPr="004C438C">
              <w:rPr>
                <w:rFonts w:ascii="Simplified Arabic" w:eastAsia="Batang" w:hAnsi="Simplified Arabic" w:cs="Simplified Arabic"/>
                <w:b/>
                <w:bCs/>
                <w:sz w:val="20"/>
                <w:szCs w:val="20"/>
                <w:rtl/>
                <w:lang w:val="en-GB" w:bidi="ar-JO"/>
              </w:rPr>
              <w:t>+96264799046</w:t>
            </w:r>
          </w:p>
          <w:p w:rsidR="00D53A11" w:rsidRPr="00B15220" w:rsidRDefault="00D53A11" w:rsidP="0091530A">
            <w:pPr>
              <w:spacing w:after="0" w:line="240" w:lineRule="auto"/>
              <w:jc w:val="lowKashida"/>
              <w:rPr>
                <w:rFonts w:ascii="Simplified Arabic" w:eastAsia="Batang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B15220">
              <w:rPr>
                <w:rFonts w:ascii="Simplified Arabic" w:eastAsia="Batang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 xml:space="preserve">موبايل : </w:t>
            </w:r>
            <w:r>
              <w:rPr>
                <w:rFonts w:ascii="Simplified Arabic" w:eastAsia="Batang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0776937039</w:t>
            </w:r>
          </w:p>
          <w:p w:rsidR="00D53A11" w:rsidRDefault="00D53A11" w:rsidP="0091530A">
            <w:pPr>
              <w:spacing w:after="0" w:line="240" w:lineRule="auto"/>
              <w:jc w:val="lowKashida"/>
              <w:rPr>
                <w:rFonts w:ascii="Simplified Arabic" w:eastAsia="Batang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B15220">
              <w:rPr>
                <w:rFonts w:ascii="Simplified Arabic" w:eastAsia="Batang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البريد الإلكتروني:</w:t>
            </w:r>
            <w:r>
              <w:rPr>
                <w:rFonts w:ascii="Simplified Arabic" w:eastAsia="Batang" w:hAnsi="Simplified Arabic" w:cs="Simplified Arabic"/>
                <w:b/>
                <w:bCs/>
                <w:sz w:val="20"/>
                <w:szCs w:val="20"/>
                <w:lang w:bidi="ar-JO"/>
              </w:rPr>
              <w:t xml:space="preserve"> neda_mashal@hotmail.com</w:t>
            </w:r>
          </w:p>
          <w:p w:rsidR="00D53A11" w:rsidRPr="00B15220" w:rsidRDefault="00D53A11" w:rsidP="0091530A">
            <w:pPr>
              <w:spacing w:after="0" w:line="240" w:lineRule="auto"/>
              <w:jc w:val="lowKashida"/>
              <w:rPr>
                <w:rFonts w:ascii="Simplified Arabic" w:eastAsia="Batang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B15220">
              <w:rPr>
                <w:rFonts w:ascii="Simplified Arabic" w:eastAsia="Batang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</w:p>
          <w:p w:rsidR="00D53A11" w:rsidRPr="00B15220" w:rsidRDefault="00D53A11" w:rsidP="0091530A">
            <w:pPr>
              <w:spacing w:after="0" w:line="240" w:lineRule="auto"/>
              <w:jc w:val="lowKashida"/>
              <w:rPr>
                <w:rFonts w:ascii="Simplified Arabic" w:eastAsia="Batang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0" w:type="auto"/>
          </w:tcPr>
          <w:p w:rsidR="00D53A11" w:rsidRPr="00B15220" w:rsidRDefault="00D53A11" w:rsidP="0091530A">
            <w:pPr>
              <w:spacing w:after="0" w:line="240" w:lineRule="auto"/>
              <w:jc w:val="lowKashida"/>
              <w:rPr>
                <w:rFonts w:ascii="Arial" w:eastAsia="Batang" w:hAnsi="Arial" w:cs="Simplified Arabic"/>
                <w:color w:val="FFFFFF"/>
                <w:sz w:val="16"/>
                <w:szCs w:val="16"/>
                <w:lang w:bidi="ar-JO"/>
              </w:rPr>
            </w:pPr>
            <w:proofErr w:type="spellStart"/>
            <w:r w:rsidRPr="00B15220">
              <w:rPr>
                <w:rFonts w:ascii="Arial" w:eastAsia="Batang" w:hAnsi="Arial" w:cs="Simplified Arabic" w:hint="cs"/>
                <w:color w:val="FFFFFF"/>
                <w:sz w:val="16"/>
                <w:szCs w:val="16"/>
                <w:rtl/>
                <w:lang w:bidi="ar-JO"/>
              </w:rPr>
              <w:t>سسمينالمنسشاطنملطاشنمسشسيملتمشيتلطميتلطمشيتطلمتل</w:t>
            </w:r>
            <w:proofErr w:type="spellEnd"/>
          </w:p>
        </w:tc>
        <w:tc>
          <w:tcPr>
            <w:tcW w:w="0" w:type="auto"/>
          </w:tcPr>
          <w:p w:rsidR="00D53A11" w:rsidRPr="00B15220" w:rsidRDefault="00D53A11" w:rsidP="0091530A">
            <w:pPr>
              <w:spacing w:after="0" w:line="240" w:lineRule="auto"/>
              <w:jc w:val="right"/>
              <w:rPr>
                <w:rFonts w:ascii="Simplified Arabic" w:eastAsia="Batang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6C500D4" wp14:editId="2EBDC55F">
                      <wp:extent cx="304800" cy="304800"/>
                      <wp:effectExtent l="0" t="0" r="0" b="0"/>
                      <wp:docPr id="3" name="Rectangle 3" descr="blob:https://web.whatsapp.com/1ea7fb25-16a7-4c06-84aa-e46f78fbb5c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3" o:spid="_x0000_s1026" alt="blob:https://web.whatsapp.com/1ea7fb25-16a7-4c06-84aa-e46f78fbb5c7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IzgcdvnAgAAAgYAAA4AAAAAAAAAAAAA&#10;AAAALgIAAGRycy9lMm9Eb2MueG1sUEsBAi0AFAAGAAgAAAAhAEyg6SzYAAAAAwEAAA8AAAAAAAAA&#10;AAAAAAAAQQUAAGRycy9kb3ducmV2LnhtbFBLBQYAAAAABAAEAPMAAABGBgAAAAA=&#10;" filled="f" stroked="f">
                      <o:lock v:ext="edit" aspectratio="t"/>
                      <w10:wrap anchorx="page"/>
                      <w10:anchorlock/>
                    </v:rect>
                  </w:pict>
                </mc:Fallback>
              </mc:AlternateContent>
            </w:r>
            <w:r w:rsidRPr="00F21EF9">
              <w:rPr>
                <w:rFonts w:ascii="Simplified Arabic" w:eastAsia="Batang" w:hAnsi="Simplified Arabic" w:cs="Simplified Arabic"/>
                <w:b/>
                <w:bCs/>
                <w:noProof/>
                <w:sz w:val="20"/>
                <w:szCs w:val="20"/>
                <w:rtl/>
              </w:rPr>
              <w:drawing>
                <wp:inline distT="0" distB="0" distL="0" distR="0" wp14:anchorId="414986C2" wp14:editId="3CC391A0">
                  <wp:extent cx="1466850" cy="1762125"/>
                  <wp:effectExtent l="0" t="0" r="0" b="9525"/>
                  <wp:docPr id="5" name="Picture 5" descr="C:\Users\Toshiba\Desktop\nida-20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Toshiba\Desktop\nida-20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1051" cy="1791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5B6761A" wp14:editId="33DD8828">
                      <wp:extent cx="304800" cy="304800"/>
                      <wp:effectExtent l="0" t="0" r="0" b="0"/>
                      <wp:docPr id="2" name="Rectangle 2" descr="blob:https://web.whatsapp.com/1ea7fb25-16a7-4c06-84aa-e46f78fbb5c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2" o:spid="_x0000_s1026" alt="blob:https://web.whatsapp.com/1ea7fb25-16a7-4c06-84aa-e46f78fbb5c7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Ekiv/DnAgAAAgYAAA4AAAAAAAAAAAAA&#10;AAAALgIAAGRycy9lMm9Eb2MueG1sUEsBAi0AFAAGAAgAAAAhAEyg6SzYAAAAAwEAAA8AAAAAAAAA&#10;AAAAAAAAQQUAAGRycy9kb3ducmV2LnhtbFBLBQYAAAAABAAEAPMAAABGBgAAAAA=&#10;" filled="f" stroked="f">
                      <o:lock v:ext="edit" aspectratio="t"/>
                      <w10:wrap anchorx="page"/>
                      <w10:anchorlock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4BD2FA9" wp14:editId="78DA4B05">
                      <wp:extent cx="304800" cy="304800"/>
                      <wp:effectExtent l="0" t="0" r="0" b="0"/>
                      <wp:docPr id="1" name="Rectangle 1" descr="blob:https://web.whatsapp.com/1ea7fb25-16a7-4c06-84aa-e46f78fbb5c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1" o:spid="_x0000_s1026" alt="blob:https://web.whatsapp.com/1ea7fb25-16a7-4c06-84aa-e46f78fbb5c7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AGZeyM5QIAAAIGAAAOAAAAAAAAAAAAAAAA&#10;AC4CAABkcnMvZTJvRG9jLnhtbFBLAQItABQABgAIAAAAIQBMoOks2AAAAAMBAAAPAAAAAAAAAAAA&#10;AAAAAD8FAABkcnMvZG93bnJldi54bWxQSwUGAAAAAAQABADzAAAARAYAAAAA&#10;" filled="f" stroked="f">
                      <o:lock v:ext="edit" aspectratio="t"/>
                      <w10:wrap anchorx="page"/>
                      <w10:anchorlock/>
                    </v:rect>
                  </w:pict>
                </mc:Fallback>
              </mc:AlternateContent>
            </w:r>
          </w:p>
        </w:tc>
      </w:tr>
    </w:tbl>
    <w:p w:rsidR="00D53A11" w:rsidRPr="00240880" w:rsidRDefault="00D53A11" w:rsidP="00D53A11">
      <w:pPr>
        <w:pStyle w:val="NoSpacing"/>
        <w:rPr>
          <w:rFonts w:ascii="Arabic Typesetting" w:hAnsi="Arabic Typesetting" w:cs="Arabic Typesetting"/>
          <w:b/>
          <w:bCs/>
          <w:sz w:val="72"/>
          <w:szCs w:val="72"/>
          <w:rtl/>
          <w:lang w:bidi="ar-JO"/>
        </w:rPr>
      </w:pPr>
      <w:r w:rsidRPr="00240880">
        <w:rPr>
          <w:rFonts w:ascii="Arabic Typesetting" w:hAnsi="Arabic Typesetting" w:cs="Arabic Typesetting" w:hint="cs"/>
          <w:b/>
          <w:bCs/>
          <w:sz w:val="72"/>
          <w:szCs w:val="72"/>
          <w:rtl/>
          <w:lang w:bidi="ar-JO"/>
        </w:rPr>
        <w:t>الدكتورة نداء أحمد مشعل</w:t>
      </w: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2242"/>
        <w:gridCol w:w="5920"/>
      </w:tblGrid>
      <w:tr w:rsidR="00D53A11" w:rsidRPr="00CB772F" w:rsidTr="0091530A">
        <w:tc>
          <w:tcPr>
            <w:tcW w:w="2242" w:type="dxa"/>
          </w:tcPr>
          <w:p w:rsidR="00D53A11" w:rsidRPr="00CB772F" w:rsidRDefault="00D53A11" w:rsidP="0091530A">
            <w:pPr>
              <w:pStyle w:val="NoSpacing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  <w:lang w:bidi="ar-JO"/>
              </w:rPr>
            </w:pPr>
            <w:r w:rsidRPr="00CB772F"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  <w:lang w:bidi="ar-JO"/>
              </w:rPr>
              <w:t>البيانات الشخصية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>:</w:t>
            </w:r>
            <w:r w:rsidRPr="00CB772F"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  <w:lang w:bidi="ar-JO"/>
              </w:rPr>
              <w:t xml:space="preserve"> </w:t>
            </w:r>
          </w:p>
        </w:tc>
        <w:tc>
          <w:tcPr>
            <w:tcW w:w="5920" w:type="dxa"/>
          </w:tcPr>
          <w:p w:rsidR="00D53A11" w:rsidRPr="00CB772F" w:rsidRDefault="00D53A11" w:rsidP="00D53A11">
            <w:pPr>
              <w:pStyle w:val="NoSpacing"/>
              <w:numPr>
                <w:ilvl w:val="0"/>
                <w:numId w:val="7"/>
              </w:num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CB772F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الجنسية: أردنية </w:t>
            </w:r>
          </w:p>
          <w:p w:rsidR="00D53A11" w:rsidRPr="00CB772F" w:rsidRDefault="00D53A11" w:rsidP="00D53A11">
            <w:pPr>
              <w:pStyle w:val="NoSpacing"/>
              <w:numPr>
                <w:ilvl w:val="0"/>
                <w:numId w:val="7"/>
              </w:num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CB772F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مكان وتاريخ الولادة: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الزرقاء- 14/6</w:t>
            </w:r>
            <w:r w:rsidRPr="00CB772F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.</w:t>
            </w:r>
          </w:p>
          <w:p w:rsidR="00D53A11" w:rsidRPr="00CB772F" w:rsidRDefault="00D53A11" w:rsidP="00D53A11">
            <w:pPr>
              <w:pStyle w:val="NoSpacing"/>
              <w:numPr>
                <w:ilvl w:val="0"/>
                <w:numId w:val="7"/>
              </w:num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CB772F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العنوان: عمان- طارق – بجانب مدارس التربية الحديثة.</w:t>
            </w:r>
          </w:p>
        </w:tc>
      </w:tr>
      <w:tr w:rsidR="00D53A11" w:rsidRPr="00CB772F" w:rsidTr="0091530A">
        <w:tc>
          <w:tcPr>
            <w:tcW w:w="2242" w:type="dxa"/>
          </w:tcPr>
          <w:p w:rsidR="00D53A11" w:rsidRPr="00CB772F" w:rsidRDefault="00D53A11" w:rsidP="0091530A">
            <w:pPr>
              <w:pStyle w:val="NoSpacing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  <w:lang w:bidi="ar-JO"/>
              </w:rPr>
            </w:pPr>
            <w:r w:rsidRPr="00CB772F"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  <w:lang w:bidi="ar-JO"/>
              </w:rPr>
              <w:t>المؤهلات العلمية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>:</w:t>
            </w:r>
            <w:r w:rsidRPr="00CB772F"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  <w:lang w:bidi="ar-JO"/>
              </w:rPr>
              <w:t xml:space="preserve"> </w:t>
            </w:r>
          </w:p>
        </w:tc>
        <w:tc>
          <w:tcPr>
            <w:tcW w:w="5920" w:type="dxa"/>
          </w:tcPr>
          <w:p w:rsidR="00D53A11" w:rsidRPr="00CB772F" w:rsidRDefault="00D53A11" w:rsidP="00D53A11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 w:rsidRPr="00CB772F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شهادة الدكتوراه: دكتوراه في اللغة العربية وآدابها، اطروحة بعنوان : الوصف في روايات إبراهيم نصر الله، جامعة العلوم الإسلامية العالمية، تقدير ممتاز، 2014م    </w:t>
            </w:r>
          </w:p>
          <w:p w:rsidR="00D53A11" w:rsidRPr="00CB772F" w:rsidRDefault="00D53A11" w:rsidP="00D53A11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 w:rsidRPr="00CB772F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شهادة الماجستير: اللغة العربية وآدابها، اطروحة بعنوان: المفارقة في شعر مريد البرغوثي، الجامعة الهاشمية، تقدير جيد جداً،2004م.</w:t>
            </w:r>
          </w:p>
          <w:p w:rsidR="00D53A11" w:rsidRDefault="00D53A11" w:rsidP="00D53A11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 w:rsidRPr="00CB772F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شهادة البكالوريوس: اللغة العربية وآدابها، الجامعة الأردنية، تقدير جيد جداً، 1994م.</w:t>
            </w:r>
          </w:p>
          <w:p w:rsidR="00D53A11" w:rsidRPr="00CB772F" w:rsidRDefault="00D53A11" w:rsidP="0091530A">
            <w:pPr>
              <w:pStyle w:val="NoSpacing"/>
              <w:ind w:left="720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</w:tr>
      <w:tr w:rsidR="00D53A11" w:rsidRPr="00CB772F" w:rsidTr="0091530A">
        <w:tc>
          <w:tcPr>
            <w:tcW w:w="2242" w:type="dxa"/>
          </w:tcPr>
          <w:p w:rsidR="00D53A11" w:rsidRPr="00F05FBC" w:rsidRDefault="00D53A11" w:rsidP="0091530A">
            <w:pPr>
              <w:pStyle w:val="NoSpacing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  <w:lang w:bidi="ar-JO"/>
              </w:rPr>
            </w:pPr>
            <w:r w:rsidRPr="00F05FBC"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  <w:lang w:bidi="ar-JO"/>
              </w:rPr>
              <w:t>المعرفة باللغات:</w:t>
            </w:r>
          </w:p>
        </w:tc>
        <w:tc>
          <w:tcPr>
            <w:tcW w:w="5920" w:type="dxa"/>
          </w:tcPr>
          <w:p w:rsidR="00D53A11" w:rsidRPr="00CB772F" w:rsidRDefault="00D53A11" w:rsidP="00D53A11">
            <w:pPr>
              <w:pStyle w:val="NoSpacing"/>
              <w:numPr>
                <w:ilvl w:val="0"/>
                <w:numId w:val="8"/>
              </w:num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CB772F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اللغة العربية ( لغة الأم – تخصص)</w:t>
            </w:r>
          </w:p>
          <w:p w:rsidR="00D53A11" w:rsidRDefault="00D53A11" w:rsidP="00D53A11">
            <w:pPr>
              <w:pStyle w:val="NoSpacing"/>
              <w:numPr>
                <w:ilvl w:val="0"/>
                <w:numId w:val="8"/>
              </w:numPr>
              <w:jc w:val="both"/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 w:rsidRPr="00CB772F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اللغة الانجليزية (</w:t>
            </w:r>
            <w:r w:rsidRPr="00CB772F"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  <w:t>TOEFL</w:t>
            </w:r>
            <w:r w:rsidRPr="00CB772F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)</w:t>
            </w:r>
          </w:p>
          <w:p w:rsidR="00D53A11" w:rsidRPr="00CB772F" w:rsidRDefault="00D53A11" w:rsidP="0091530A">
            <w:pPr>
              <w:pStyle w:val="NoSpacing"/>
              <w:ind w:left="1080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</w:tr>
      <w:tr w:rsidR="00D53A11" w:rsidRPr="00CB772F" w:rsidTr="0091530A">
        <w:tc>
          <w:tcPr>
            <w:tcW w:w="2242" w:type="dxa"/>
          </w:tcPr>
          <w:p w:rsidR="00D53A11" w:rsidRPr="00F05FBC" w:rsidRDefault="00D53A11" w:rsidP="0091530A">
            <w:pPr>
              <w:pStyle w:val="NoSpacing"/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  <w:lang w:bidi="ar-JO"/>
              </w:rPr>
            </w:pPr>
            <w:r w:rsidRPr="00F05FBC"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  <w:lang w:bidi="ar-JO"/>
              </w:rPr>
              <w:t>الخبرات الأكاديمية والعملية:</w:t>
            </w:r>
          </w:p>
        </w:tc>
        <w:tc>
          <w:tcPr>
            <w:tcW w:w="5920" w:type="dxa"/>
          </w:tcPr>
          <w:p w:rsidR="00D53A11" w:rsidRDefault="00D53A11" w:rsidP="00D53A11">
            <w:pPr>
              <w:pStyle w:val="NoSpacing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رئيس قسم اللغة العربية من 2019 حتى الآن.</w:t>
            </w:r>
          </w:p>
          <w:p w:rsidR="00D53A11" w:rsidRPr="00CB772F" w:rsidRDefault="00D53A11" w:rsidP="00D53A11">
            <w:pPr>
              <w:pStyle w:val="NoSpacing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أ</w:t>
            </w:r>
            <w:r w:rsidRPr="00CB772F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ستاذ مساعد – قسم اللغة العربية وآدابها- جامعة فيلادلفيا- 2014م- حتى الآن.</w:t>
            </w:r>
          </w:p>
          <w:p w:rsidR="00D53A11" w:rsidRDefault="00D53A11" w:rsidP="00D53A11">
            <w:pPr>
              <w:pStyle w:val="NoSpacing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 w:rsidRPr="00CB772F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مساعد عميد كلية الآداب والفنون – جامعة فيلادلفيا- 2014-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2016</w:t>
            </w:r>
            <w:r w:rsidRPr="00CB772F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.</w:t>
            </w:r>
          </w:p>
          <w:p w:rsidR="00D53A11" w:rsidRPr="003F6B4A" w:rsidRDefault="00D53A11" w:rsidP="00D53A11">
            <w:pPr>
              <w:pStyle w:val="NoSpacing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 w:rsidRPr="00CB772F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lastRenderedPageBreak/>
              <w:t>عضو هيئة تدريس في جامعة فيلادلفيا – قسم اللغة العربية وآدابها- 2008-2014م</w:t>
            </w:r>
          </w:p>
          <w:p w:rsidR="00D53A11" w:rsidRPr="00CB772F" w:rsidRDefault="00D53A11" w:rsidP="00D53A11">
            <w:pPr>
              <w:pStyle w:val="NoSpacing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 w:rsidRPr="00CB772F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مدرّسة في مدارس البطريركية اللاتينية 1994-2008م</w:t>
            </w:r>
          </w:p>
          <w:p w:rsidR="00D53A11" w:rsidRPr="003F6B4A" w:rsidRDefault="00D53A11" w:rsidP="00D53A11">
            <w:pPr>
              <w:pStyle w:val="NoSpacing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CB772F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مدرّسة في المدرسة النموذجية 2008م</w:t>
            </w:r>
          </w:p>
        </w:tc>
      </w:tr>
      <w:tr w:rsidR="00D53A11" w:rsidRPr="00CB772F" w:rsidTr="0091530A">
        <w:trPr>
          <w:trHeight w:val="920"/>
        </w:trPr>
        <w:tc>
          <w:tcPr>
            <w:tcW w:w="2242" w:type="dxa"/>
          </w:tcPr>
          <w:p w:rsidR="00D53A11" w:rsidRPr="00B50AC8" w:rsidRDefault="00D53A11" w:rsidP="0091530A">
            <w:pPr>
              <w:pStyle w:val="NoSpacing"/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  <w:lang w:bidi="ar-JO"/>
              </w:rPr>
            </w:pPr>
            <w:r w:rsidRPr="00B50AC8"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  <w:lang w:bidi="ar-JO"/>
              </w:rPr>
              <w:lastRenderedPageBreak/>
              <w:t>العضويات واللجان المشاركة فيها:</w:t>
            </w:r>
          </w:p>
        </w:tc>
        <w:tc>
          <w:tcPr>
            <w:tcW w:w="5920" w:type="dxa"/>
          </w:tcPr>
          <w:p w:rsidR="00D53A11" w:rsidRDefault="00D53A11" w:rsidP="00D53A11">
            <w:pPr>
              <w:pStyle w:val="NoSpacing"/>
              <w:numPr>
                <w:ilvl w:val="0"/>
                <w:numId w:val="3"/>
              </w:numPr>
              <w:jc w:val="both"/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مديرة تحرير مجلّة فيلادلفيا الثقافية.</w:t>
            </w:r>
          </w:p>
          <w:p w:rsidR="00D53A11" w:rsidRDefault="00D53A11" w:rsidP="00D53A11">
            <w:pPr>
              <w:pStyle w:val="NoSpacing"/>
              <w:numPr>
                <w:ilvl w:val="0"/>
                <w:numId w:val="3"/>
              </w:numPr>
              <w:jc w:val="both"/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 w:rsidRPr="00CB772F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عضو في رابطة الكُتّاب الاردنيين 2012 – حتى الآن</w:t>
            </w:r>
          </w:p>
          <w:p w:rsidR="00D53A11" w:rsidRDefault="00D53A11" w:rsidP="00D53A11">
            <w:pPr>
              <w:pStyle w:val="NoSpacing"/>
              <w:numPr>
                <w:ilvl w:val="0"/>
                <w:numId w:val="3"/>
              </w:numPr>
              <w:jc w:val="both"/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عضو في اللجنة المنظمة لمؤتمر فيلادلفيا الحادي والعشرين. </w:t>
            </w:r>
          </w:p>
          <w:p w:rsidR="00D53A11" w:rsidRDefault="00D53A11" w:rsidP="00D53A11">
            <w:pPr>
              <w:pStyle w:val="NoSpacing"/>
              <w:numPr>
                <w:ilvl w:val="0"/>
                <w:numId w:val="3"/>
              </w:numPr>
              <w:jc w:val="both"/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عضو في اللجنة الإعلامية لمؤتمر فيلادلفيا 2008-2014م.</w:t>
            </w:r>
          </w:p>
          <w:p w:rsidR="00D53A11" w:rsidRPr="00CB772F" w:rsidRDefault="00D53A11" w:rsidP="0091530A">
            <w:pPr>
              <w:pStyle w:val="NoSpacing"/>
              <w:ind w:left="720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</w:tr>
      <w:tr w:rsidR="00D53A11" w:rsidRPr="00CB772F" w:rsidTr="0091530A">
        <w:tc>
          <w:tcPr>
            <w:tcW w:w="2242" w:type="dxa"/>
          </w:tcPr>
          <w:p w:rsidR="00D53A11" w:rsidRPr="00B50AC8" w:rsidRDefault="00D53A11" w:rsidP="0091530A">
            <w:pPr>
              <w:pStyle w:val="NoSpacing"/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  <w:lang w:bidi="ar-JO"/>
              </w:rPr>
            </w:pPr>
            <w:r w:rsidRPr="00B50AC8"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  <w:lang w:bidi="ar-JO"/>
              </w:rPr>
              <w:t>الكتب المنشورة:</w:t>
            </w:r>
          </w:p>
        </w:tc>
        <w:tc>
          <w:tcPr>
            <w:tcW w:w="5920" w:type="dxa"/>
          </w:tcPr>
          <w:p w:rsidR="00D53A11" w:rsidRPr="00CB772F" w:rsidRDefault="00D53A11" w:rsidP="00D53A11">
            <w:pPr>
              <w:pStyle w:val="NoSpacing"/>
              <w:numPr>
                <w:ilvl w:val="0"/>
                <w:numId w:val="4"/>
              </w:numPr>
              <w:jc w:val="both"/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 w:rsidRPr="00CB772F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كتاب الوصف في تجربة إبراهيم نصر الله الروائية ، منشورات وزارة الثقافة، 2015م.</w:t>
            </w:r>
          </w:p>
          <w:p w:rsidR="00D53A11" w:rsidRDefault="00D53A11" w:rsidP="00D53A11">
            <w:pPr>
              <w:pStyle w:val="NoSpacing"/>
              <w:numPr>
                <w:ilvl w:val="0"/>
                <w:numId w:val="4"/>
              </w:numPr>
              <w:jc w:val="both"/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 w:rsidRPr="00CB772F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تحرير كتاب مؤتمر فيلادلفيا المعنّون المرأة واقع وتجليات، 2015م. </w:t>
            </w:r>
          </w:p>
          <w:p w:rsidR="00D53A11" w:rsidRPr="00CB772F" w:rsidRDefault="00D53A11" w:rsidP="00D53A11">
            <w:pPr>
              <w:pStyle w:val="NoSpacing"/>
              <w:numPr>
                <w:ilvl w:val="0"/>
                <w:numId w:val="4"/>
              </w:numPr>
              <w:jc w:val="both"/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تحرير كتاب مؤتمر فيلادلفيا المعنون بالشباب واقع وتجليات، 2016م.</w:t>
            </w:r>
          </w:p>
          <w:p w:rsidR="00D53A11" w:rsidRPr="00CB772F" w:rsidRDefault="00D53A11" w:rsidP="00D53A11">
            <w:pPr>
              <w:pStyle w:val="NoSpacing"/>
              <w:numPr>
                <w:ilvl w:val="0"/>
                <w:numId w:val="4"/>
              </w:numPr>
              <w:jc w:val="both"/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 w:rsidRPr="00CB772F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تقديم وإعداد ديوان أقواس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قزح، منشورات جامعة فيلادلفيا.</w:t>
            </w:r>
            <w:r w:rsidRPr="00CB772F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</w:t>
            </w:r>
          </w:p>
          <w:p w:rsidR="00D53A11" w:rsidRDefault="00D53A11" w:rsidP="00D53A11">
            <w:pPr>
              <w:pStyle w:val="NoSpacing"/>
              <w:numPr>
                <w:ilvl w:val="0"/>
                <w:numId w:val="4"/>
              </w:numPr>
              <w:jc w:val="both"/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تحرير كتاب تكريم معالي الدكتور مروان كمال.</w:t>
            </w:r>
          </w:p>
          <w:p w:rsidR="00D53A11" w:rsidRDefault="00D53A11" w:rsidP="00D53A11">
            <w:pPr>
              <w:pStyle w:val="NoSpacing"/>
              <w:numPr>
                <w:ilvl w:val="0"/>
                <w:numId w:val="4"/>
              </w:numPr>
              <w:jc w:val="both"/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تحرير أوراق مؤتمر فيلادلفيا التاسع عشر.</w:t>
            </w:r>
          </w:p>
          <w:p w:rsidR="00D53A11" w:rsidRDefault="00D53A11" w:rsidP="00D53A11">
            <w:pPr>
              <w:pStyle w:val="NoSpacing"/>
              <w:numPr>
                <w:ilvl w:val="0"/>
                <w:numId w:val="4"/>
              </w:numPr>
              <w:jc w:val="both"/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تحرير أوراق مؤتمر فيلادلفيا العشرين.</w:t>
            </w:r>
          </w:p>
          <w:p w:rsidR="00D53A11" w:rsidRDefault="00D53A11" w:rsidP="00D53A11">
            <w:pPr>
              <w:pStyle w:val="NoSpacing"/>
              <w:numPr>
                <w:ilvl w:val="0"/>
                <w:numId w:val="4"/>
              </w:numPr>
              <w:jc w:val="both"/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تحرير كتاب وسائل الاتصال، تأليف الدكتور صالح أبو اصبع،2009م.</w:t>
            </w:r>
          </w:p>
          <w:p w:rsidR="00D53A11" w:rsidRDefault="00D53A11" w:rsidP="00D53A11">
            <w:pPr>
              <w:pStyle w:val="NoSpacing"/>
              <w:numPr>
                <w:ilvl w:val="0"/>
                <w:numId w:val="4"/>
              </w:numPr>
              <w:jc w:val="both"/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تحرير كتاب التربية الوطنية، تأليف الدكتور أمجد الزعبي، والدكتورة فدوى نصيرات، 2015م. </w:t>
            </w:r>
          </w:p>
          <w:p w:rsidR="00D53A11" w:rsidRDefault="00D53A11" w:rsidP="00D53A11">
            <w:pPr>
              <w:pStyle w:val="NoSpacing"/>
              <w:numPr>
                <w:ilvl w:val="0"/>
                <w:numId w:val="4"/>
              </w:numPr>
              <w:jc w:val="both"/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تحرير كتاب تفكيك النهضة العربية، للدكتور زهير توفيق، 2018.</w:t>
            </w:r>
          </w:p>
          <w:p w:rsidR="00D53A11" w:rsidRDefault="00D53A11" w:rsidP="00D53A11">
            <w:pPr>
              <w:pStyle w:val="NoSpacing"/>
              <w:numPr>
                <w:ilvl w:val="0"/>
                <w:numId w:val="4"/>
              </w:numPr>
              <w:jc w:val="both"/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المشاركة في تأليف كتاب مهارات الاتصال (99/1/2)، قسم اللغة العربية ، جامعة فيلادلفيا، 209/2012م.</w:t>
            </w:r>
          </w:p>
          <w:p w:rsidR="00D53A11" w:rsidRPr="00EC3C81" w:rsidRDefault="00D53A11" w:rsidP="0091530A">
            <w:pPr>
              <w:pStyle w:val="NoSpacing"/>
              <w:ind w:left="720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</w:tr>
      <w:tr w:rsidR="00D53A11" w:rsidRPr="00CB772F" w:rsidTr="0091530A">
        <w:tc>
          <w:tcPr>
            <w:tcW w:w="2242" w:type="dxa"/>
          </w:tcPr>
          <w:p w:rsidR="00D53A11" w:rsidRPr="00CB772F" w:rsidRDefault="00D53A11" w:rsidP="0091530A">
            <w:pPr>
              <w:pStyle w:val="NoSpacing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CB772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lastRenderedPageBreak/>
              <w:t>البحوث المنشورة:</w:t>
            </w:r>
          </w:p>
        </w:tc>
        <w:tc>
          <w:tcPr>
            <w:tcW w:w="5920" w:type="dxa"/>
          </w:tcPr>
          <w:p w:rsidR="00D53A11" w:rsidRDefault="00D53A11" w:rsidP="00D53A11">
            <w:pPr>
              <w:pStyle w:val="NoSpacing"/>
              <w:numPr>
                <w:ilvl w:val="0"/>
                <w:numId w:val="4"/>
              </w:numPr>
              <w:jc w:val="both"/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 w:rsidRPr="00CB772F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القدس في السيرة الذاتية، ضمن كتاب القدس في اللغة والآداب، منشورات جامعة فيلادلفيا، 2009م.</w:t>
            </w:r>
          </w:p>
          <w:p w:rsidR="00D53A11" w:rsidRDefault="00D53A11" w:rsidP="00D53A11">
            <w:pPr>
              <w:pStyle w:val="NoSpacing"/>
              <w:numPr>
                <w:ilvl w:val="0"/>
                <w:numId w:val="4"/>
              </w:numPr>
              <w:jc w:val="both"/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وسمية تخرج من البحر، قراءة نفسيّة اجتماعية لمجتمع الكويت النفطي، مجلة العلوم الإنسانية، الكويت، 2019.</w:t>
            </w:r>
          </w:p>
          <w:p w:rsidR="00D53A11" w:rsidRDefault="00D53A11" w:rsidP="00D53A11">
            <w:pPr>
              <w:pStyle w:val="NoSpacing"/>
              <w:numPr>
                <w:ilvl w:val="0"/>
                <w:numId w:val="4"/>
              </w:numPr>
              <w:jc w:val="both"/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أساليب السرد العربي في رواية رحلة ابن فطومة لنجيب محفوظ، مجلة دراسات العلوم الإنسانية، 2020 .</w:t>
            </w:r>
          </w:p>
          <w:p w:rsidR="00D53A11" w:rsidRDefault="00D53A11" w:rsidP="00D53A11">
            <w:pPr>
              <w:pStyle w:val="NoSpacing"/>
              <w:numPr>
                <w:ilvl w:val="0"/>
                <w:numId w:val="4"/>
              </w:numPr>
              <w:jc w:val="both"/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التأريخ بالسرد الروائي، رواية حبي الأول لسحر خليفة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أنموذجًا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، مجلة جامعة العلوم الإسلامية، غزة، 2020.</w:t>
            </w:r>
          </w:p>
          <w:p w:rsidR="00D53A11" w:rsidRDefault="00D53A11" w:rsidP="00D53A11">
            <w:pPr>
              <w:pStyle w:val="NoSpacing"/>
              <w:numPr>
                <w:ilvl w:val="0"/>
                <w:numId w:val="4"/>
              </w:numPr>
              <w:jc w:val="both"/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صورة العربي في الأدب العبري الحديث بين أرض قديمة جديدة وخربة خزعة، مجلة أبحاث اليرموك، 2022</w:t>
            </w:r>
          </w:p>
          <w:p w:rsidR="00D53A11" w:rsidRDefault="00D53A11" w:rsidP="00D53A11">
            <w:pPr>
              <w:pStyle w:val="NoSpacing"/>
              <w:numPr>
                <w:ilvl w:val="0"/>
                <w:numId w:val="4"/>
              </w:numPr>
              <w:jc w:val="both"/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إيحاءات التاريخ في المجموعة الشعرية كونشيرتو القدس لأدونيس، دراسات العلوم الإنسانية، 2022</w:t>
            </w:r>
          </w:p>
          <w:p w:rsidR="00D53A11" w:rsidRPr="00EC3C81" w:rsidRDefault="00D53A11" w:rsidP="0091530A">
            <w:pPr>
              <w:pStyle w:val="NoSpacing"/>
              <w:ind w:left="360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</w:tr>
      <w:tr w:rsidR="00D53A11" w:rsidRPr="00CB772F" w:rsidTr="0091530A">
        <w:tc>
          <w:tcPr>
            <w:tcW w:w="2242" w:type="dxa"/>
          </w:tcPr>
          <w:p w:rsidR="00D53A11" w:rsidRPr="00CB772F" w:rsidRDefault="00D53A11" w:rsidP="0091530A">
            <w:pPr>
              <w:pStyle w:val="NoSpacing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CB772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أبحاث قيد النشر</w:t>
            </w:r>
          </w:p>
        </w:tc>
        <w:tc>
          <w:tcPr>
            <w:tcW w:w="5920" w:type="dxa"/>
          </w:tcPr>
          <w:p w:rsidR="00D53A11" w:rsidRDefault="00D53A11" w:rsidP="00D53A11">
            <w:pPr>
              <w:pStyle w:val="NoSpacing"/>
              <w:numPr>
                <w:ilvl w:val="0"/>
                <w:numId w:val="6"/>
              </w:numPr>
              <w:jc w:val="both"/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مظاهر الفلسفة في رواية الصحن لسميحة خريس.</w:t>
            </w:r>
          </w:p>
          <w:p w:rsidR="00D53A11" w:rsidRPr="00CB772F" w:rsidRDefault="00D53A11" w:rsidP="00D53A11">
            <w:pPr>
              <w:pStyle w:val="NoSpacing"/>
              <w:numPr>
                <w:ilvl w:val="0"/>
                <w:numId w:val="6"/>
              </w:numPr>
              <w:jc w:val="both"/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إبراهيم السعافين مسرحيًّا.</w:t>
            </w:r>
          </w:p>
          <w:p w:rsidR="00D53A11" w:rsidRPr="00CB772F" w:rsidRDefault="00D53A11" w:rsidP="00D53A11">
            <w:pPr>
              <w:pStyle w:val="NoSpacing"/>
              <w:numPr>
                <w:ilvl w:val="0"/>
                <w:numId w:val="6"/>
              </w:num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CB772F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دور الغلاف في البناء الروائي مجموعة الشرفات لإبراهيم نصر الله نموذجاً. </w:t>
            </w:r>
          </w:p>
        </w:tc>
      </w:tr>
      <w:tr w:rsidR="00D53A11" w:rsidRPr="00CB772F" w:rsidTr="0091530A">
        <w:tc>
          <w:tcPr>
            <w:tcW w:w="2242" w:type="dxa"/>
          </w:tcPr>
          <w:p w:rsidR="00D53A11" w:rsidRPr="00B50AC8" w:rsidRDefault="00D53A11" w:rsidP="0091530A">
            <w:pPr>
              <w:pStyle w:val="NoSpacing"/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  <w:lang w:bidi="ar-JO"/>
              </w:rPr>
            </w:pPr>
            <w:r w:rsidRPr="00B50AC8"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  <w:lang w:bidi="ar-JO"/>
              </w:rPr>
              <w:t>المشاركات العلمية:</w:t>
            </w:r>
          </w:p>
          <w:p w:rsidR="00D53A11" w:rsidRPr="00CB772F" w:rsidRDefault="00D53A11" w:rsidP="0091530A">
            <w:pPr>
              <w:pStyle w:val="NoSpacing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CB772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-المؤتمرات</w:t>
            </w:r>
          </w:p>
          <w:p w:rsidR="00D53A11" w:rsidRPr="00CB772F" w:rsidRDefault="00D53A11" w:rsidP="0091530A">
            <w:pPr>
              <w:pStyle w:val="NoSpacing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CB772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-الندوات والمحاضرات</w:t>
            </w:r>
          </w:p>
        </w:tc>
        <w:tc>
          <w:tcPr>
            <w:tcW w:w="5920" w:type="dxa"/>
          </w:tcPr>
          <w:p w:rsidR="00D53A11" w:rsidRPr="00CB772F" w:rsidRDefault="00D53A11" w:rsidP="00D53A11">
            <w:pPr>
              <w:pStyle w:val="NoSpacing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 w:rsidRPr="00CB772F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جرائم الشرف في الرواية الأردنية (قراءة </w:t>
            </w:r>
            <w:proofErr w:type="spellStart"/>
            <w:r w:rsidRPr="00CB772F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يا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ك</w:t>
            </w:r>
            <w:r w:rsidRPr="00CB772F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بسونية</w:t>
            </w:r>
            <w:proofErr w:type="spellEnd"/>
            <w:r w:rsidRPr="00CB772F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)، بالاشتراك مع الدكتورة دعاء سلامة ،بحث مقدم في مؤتمر فيلادلفيا المعنّون بالمرأة واقع وتجليات ،منشورات جامعة فيلادلفيا،2015م. </w:t>
            </w:r>
          </w:p>
          <w:p w:rsidR="00D53A11" w:rsidRDefault="00D53A11" w:rsidP="00D53A11">
            <w:pPr>
              <w:pStyle w:val="NoSpacing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 w:rsidRPr="00CB772F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من حيفا إلى جنين: شباب فلسطين ما بعد الخزان، بالاشتراك مع لدكتورة دعاء سلامة، ضمن مؤتمر فيلادلفيا العشرين المعنّون بالشباب واقع وتجليات، 2015م. </w:t>
            </w:r>
          </w:p>
          <w:p w:rsidR="00D53A11" w:rsidRPr="00CB772F" w:rsidRDefault="00D53A11" w:rsidP="00D53A11">
            <w:pPr>
              <w:pStyle w:val="NoSpacing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تجليات المنهج النفسي في أعمال نجيب محفوظ، رواية السراب نموذجًا، مؤتمر جامعة قناة السويس، 2019.</w:t>
            </w:r>
          </w:p>
          <w:p w:rsidR="00D53A11" w:rsidRDefault="00D53A11" w:rsidP="00D53A11">
            <w:pPr>
              <w:pStyle w:val="NoSpacing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إدارة عدد من الندوات في جمعية النقّاد الأردنيين ورابطة الكتّاب الاردنيين 2013-2014م.</w:t>
            </w:r>
          </w:p>
          <w:p w:rsidR="00D53A11" w:rsidRDefault="00D53A11" w:rsidP="00D53A11">
            <w:pPr>
              <w:pStyle w:val="NoSpacing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المشاركة في ورشات التدريب الادبية التي أقامتها وزارة التربية والتعليم في كتابة القصة والمقال، 2014م.</w:t>
            </w:r>
          </w:p>
          <w:p w:rsidR="00D53A11" w:rsidRDefault="00D53A11" w:rsidP="00D53A11">
            <w:pPr>
              <w:pStyle w:val="NoSpacing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lastRenderedPageBreak/>
              <w:t xml:space="preserve">المشاركة في تدريب الطلبة في موسم الابداع الأدبي الذي تقيمه جامعة فيلادلفيا 2009-2015م. </w:t>
            </w:r>
          </w:p>
          <w:p w:rsidR="00D53A11" w:rsidRDefault="00D53A11" w:rsidP="00D53A11">
            <w:pPr>
              <w:pStyle w:val="NoSpacing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المشاركة في الدورات التدريبة لملتقى فيلادلفيا للقصاصين الشباب من 2012 حتى الآن.</w:t>
            </w:r>
          </w:p>
          <w:p w:rsidR="00D53A11" w:rsidRDefault="00D53A11" w:rsidP="00D53A11">
            <w:pPr>
              <w:pStyle w:val="NoSpacing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التحكيم لعدد من المجلات المتخصصة في فلسطين والأردن.</w:t>
            </w:r>
          </w:p>
          <w:p w:rsidR="00D53A11" w:rsidRPr="00CB772F" w:rsidRDefault="00D53A11" w:rsidP="0091530A">
            <w:pPr>
              <w:pStyle w:val="NoSpacing"/>
              <w:ind w:left="720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</w:t>
            </w:r>
          </w:p>
        </w:tc>
      </w:tr>
      <w:tr w:rsidR="00D53A11" w:rsidRPr="00CB772F" w:rsidTr="0091530A">
        <w:tc>
          <w:tcPr>
            <w:tcW w:w="2242" w:type="dxa"/>
          </w:tcPr>
          <w:p w:rsidR="00D53A11" w:rsidRPr="00B50AC8" w:rsidRDefault="00D53A11" w:rsidP="0091530A">
            <w:pPr>
              <w:pStyle w:val="NoSpacing"/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  <w:lang w:bidi="ar-JO"/>
              </w:rPr>
            </w:pPr>
            <w:r w:rsidRPr="00B50AC8"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  <w:lang w:bidi="ar-JO"/>
              </w:rPr>
              <w:lastRenderedPageBreak/>
              <w:t>المهارات:</w:t>
            </w:r>
          </w:p>
        </w:tc>
        <w:tc>
          <w:tcPr>
            <w:tcW w:w="5920" w:type="dxa"/>
          </w:tcPr>
          <w:p w:rsidR="00D53A11" w:rsidRPr="00CB772F" w:rsidRDefault="00D53A11" w:rsidP="00D53A11">
            <w:pPr>
              <w:pStyle w:val="NoSpacing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 w:rsidRPr="00CB772F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دورة مهارة حاسوب (</w:t>
            </w:r>
            <w:r w:rsidRPr="00CB772F"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  <w:t>ICDL</w:t>
            </w:r>
            <w:r w:rsidRPr="00CB772F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)، الجامعة الهاشمية.</w:t>
            </w:r>
          </w:p>
          <w:p w:rsidR="00D53A11" w:rsidRPr="00CB772F" w:rsidRDefault="00D53A11" w:rsidP="00D53A11">
            <w:pPr>
              <w:pStyle w:val="NoSpacing"/>
              <w:numPr>
                <w:ilvl w:val="0"/>
                <w:numId w:val="5"/>
              </w:num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CB772F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دورات في المناهج التابعة لوزارة التربية والتعليم.</w:t>
            </w:r>
          </w:p>
        </w:tc>
      </w:tr>
    </w:tbl>
    <w:p w:rsidR="00D53A11" w:rsidRDefault="00D53A11" w:rsidP="00D53A11">
      <w:pPr>
        <w:pStyle w:val="NoSpacing"/>
        <w:ind w:left="360"/>
        <w:jc w:val="both"/>
        <w:rPr>
          <w:rFonts w:ascii="Arabic Typesetting" w:hAnsi="Arabic Typesetting" w:cs="Arabic Typesetting"/>
          <w:b/>
          <w:bCs/>
          <w:sz w:val="40"/>
          <w:szCs w:val="40"/>
          <w:u w:val="single"/>
          <w:rtl/>
          <w:lang w:bidi="ar-JO"/>
        </w:rPr>
      </w:pPr>
      <w:r>
        <w:rPr>
          <w:rFonts w:ascii="Arabic Typesetting" w:hAnsi="Arabic Typesetting" w:cs="Arabic Typesetting" w:hint="cs"/>
          <w:b/>
          <w:bCs/>
          <w:sz w:val="40"/>
          <w:szCs w:val="40"/>
          <w:u w:val="single"/>
          <w:rtl/>
          <w:lang w:bidi="ar-JO"/>
        </w:rPr>
        <w:t>الرسائل الجامعية</w:t>
      </w:r>
    </w:p>
    <w:p w:rsidR="00D53A11" w:rsidRDefault="00D53A11" w:rsidP="00D53A11">
      <w:pPr>
        <w:pStyle w:val="NoSpacing"/>
        <w:numPr>
          <w:ilvl w:val="0"/>
          <w:numId w:val="9"/>
        </w:numPr>
        <w:jc w:val="both"/>
        <w:rPr>
          <w:rFonts w:ascii="Arabic Typesetting" w:hAnsi="Arabic Typesetting" w:cs="Arabic Typesetting"/>
          <w:sz w:val="40"/>
          <w:szCs w:val="40"/>
          <w:lang w:bidi="ar-JO"/>
        </w:rPr>
      </w:pPr>
      <w:r>
        <w:rPr>
          <w:rFonts w:ascii="Arabic Typesetting" w:hAnsi="Arabic Typesetting" w:cs="Arabic Typesetting" w:hint="cs"/>
          <w:sz w:val="40"/>
          <w:szCs w:val="40"/>
          <w:rtl/>
          <w:lang w:bidi="ar-JO"/>
        </w:rPr>
        <w:t>مناقشة رسالة ماجستير بعنوان "حيفا في روايات إميل حبيبي" جامعة فيلادلفيا.</w:t>
      </w:r>
    </w:p>
    <w:p w:rsidR="00D53A11" w:rsidRDefault="00D53A11" w:rsidP="00D53A11">
      <w:pPr>
        <w:pStyle w:val="NoSpacing"/>
        <w:numPr>
          <w:ilvl w:val="0"/>
          <w:numId w:val="9"/>
        </w:numPr>
        <w:jc w:val="both"/>
        <w:rPr>
          <w:rFonts w:ascii="Arabic Typesetting" w:hAnsi="Arabic Typesetting" w:cs="Arabic Typesetting"/>
          <w:sz w:val="40"/>
          <w:szCs w:val="40"/>
          <w:lang w:bidi="ar-JO"/>
        </w:rPr>
      </w:pPr>
      <w:r>
        <w:rPr>
          <w:rFonts w:ascii="Arabic Typesetting" w:hAnsi="Arabic Typesetting" w:cs="Arabic Typesetting" w:hint="cs"/>
          <w:sz w:val="40"/>
          <w:szCs w:val="40"/>
          <w:rtl/>
          <w:lang w:bidi="ar-JO"/>
        </w:rPr>
        <w:t>مناقشة رسالة ماجستير بعنوان "اضطرابات اللغة عند مرضى التوحد"، جامعة فيلادلفيا,</w:t>
      </w:r>
    </w:p>
    <w:p w:rsidR="00D53A11" w:rsidRPr="00C955E0" w:rsidRDefault="00D53A11" w:rsidP="00D53A11">
      <w:pPr>
        <w:pStyle w:val="NoSpacing"/>
        <w:numPr>
          <w:ilvl w:val="0"/>
          <w:numId w:val="9"/>
        </w:numPr>
        <w:jc w:val="both"/>
        <w:rPr>
          <w:rFonts w:ascii="Arabic Typesetting" w:hAnsi="Arabic Typesetting" w:cs="Arabic Typesetting"/>
          <w:sz w:val="40"/>
          <w:szCs w:val="40"/>
          <w:rtl/>
          <w:lang w:bidi="ar-JO"/>
        </w:rPr>
      </w:pPr>
      <w:r>
        <w:rPr>
          <w:rFonts w:ascii="Arabic Typesetting" w:hAnsi="Arabic Typesetting" w:cs="Arabic Typesetting" w:hint="cs"/>
          <w:sz w:val="40"/>
          <w:szCs w:val="40"/>
          <w:rtl/>
          <w:lang w:bidi="ar-JO"/>
        </w:rPr>
        <w:t>مناقشة رسالة ماجستير بعنوان " الوجودية في القصة القصيرة الأردنية"، جامعة فيلادلفيا.</w:t>
      </w:r>
    </w:p>
    <w:p w:rsidR="00E10391" w:rsidRDefault="00E10391">
      <w:pPr>
        <w:rPr>
          <w:lang w:bidi="ar-JO"/>
        </w:rPr>
      </w:pPr>
      <w:bookmarkStart w:id="0" w:name="_GoBack"/>
      <w:bookmarkEnd w:id="0"/>
    </w:p>
    <w:sectPr w:rsidR="00E10391" w:rsidSect="00F21EF9">
      <w:footerReference w:type="default" r:id="rId7"/>
      <w:pgSz w:w="11906" w:h="16838"/>
      <w:pgMar w:top="1276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62600693"/>
      <w:docPartObj>
        <w:docPartGallery w:val="Page Numbers (Bottom of Page)"/>
        <w:docPartUnique/>
      </w:docPartObj>
    </w:sdtPr>
    <w:sdtEndPr/>
    <w:sdtContent>
      <w:p w:rsidR="00B50AC8" w:rsidRDefault="00D53A1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  <w:rtl/>
          </w:rPr>
          <w:t>3</w:t>
        </w:r>
        <w:r>
          <w:rPr>
            <w:noProof/>
          </w:rPr>
          <w:fldChar w:fldCharType="end"/>
        </w:r>
      </w:p>
    </w:sdtContent>
  </w:sdt>
  <w:p w:rsidR="00B50AC8" w:rsidRDefault="00D53A11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3E99"/>
    <w:multiLevelType w:val="hybridMultilevel"/>
    <w:tmpl w:val="5072BE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B72BF"/>
    <w:multiLevelType w:val="hybridMultilevel"/>
    <w:tmpl w:val="B5A891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2E5F15"/>
    <w:multiLevelType w:val="hybridMultilevel"/>
    <w:tmpl w:val="F86E210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8D4255D"/>
    <w:multiLevelType w:val="hybridMultilevel"/>
    <w:tmpl w:val="4F90C80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A97D57"/>
    <w:multiLevelType w:val="hybridMultilevel"/>
    <w:tmpl w:val="53729C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027538"/>
    <w:multiLevelType w:val="hybridMultilevel"/>
    <w:tmpl w:val="A5BCCFC2"/>
    <w:lvl w:ilvl="0" w:tplc="AED82B46">
      <w:numFmt w:val="bullet"/>
      <w:lvlText w:val="-"/>
      <w:lvlJc w:val="left"/>
      <w:pPr>
        <w:ind w:left="720" w:hanging="360"/>
      </w:pPr>
      <w:rPr>
        <w:rFonts w:ascii="Arabic Typesetting" w:eastAsia="Calibri" w:hAnsi="Arabic Typesetting" w:cs="Arabic Typesett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F57462"/>
    <w:multiLevelType w:val="hybridMultilevel"/>
    <w:tmpl w:val="C83C62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8C2C1E"/>
    <w:multiLevelType w:val="hybridMultilevel"/>
    <w:tmpl w:val="C6E275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624242"/>
    <w:multiLevelType w:val="hybridMultilevel"/>
    <w:tmpl w:val="3110AB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7"/>
  </w:num>
  <w:num w:numId="5">
    <w:abstractNumId w:val="6"/>
  </w:num>
  <w:num w:numId="6">
    <w:abstractNumId w:val="3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191"/>
    <w:rsid w:val="004D1DF0"/>
    <w:rsid w:val="00501191"/>
    <w:rsid w:val="00D53A11"/>
    <w:rsid w:val="00E10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A11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53A11"/>
    <w:pPr>
      <w:bidi/>
      <w:spacing w:after="0" w:line="240" w:lineRule="auto"/>
    </w:pPr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D53A1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3A11"/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A1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A11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53A11"/>
    <w:pPr>
      <w:bidi/>
      <w:spacing w:after="0" w:line="240" w:lineRule="auto"/>
    </w:pPr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D53A1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3A11"/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A1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611</Words>
  <Characters>3489</Characters>
  <Application>Microsoft Office Word</Application>
  <DocSecurity>0</DocSecurity>
  <Lines>29</Lines>
  <Paragraphs>8</Paragraphs>
  <ScaleCrop>false</ScaleCrop>
  <Company/>
  <LinksUpToDate>false</LinksUpToDate>
  <CharactersWithSpaces>4092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Neda Mashal</dc:creator>
  <cp:keywords/>
  <dc:description/>
  <cp:lastModifiedBy>Neda Mashal</cp:lastModifiedBy>
  <cp:revision>2</cp:revision>
  <dcterms:created xsi:type="dcterms:W3CDTF">2022-11-06T07:10:00Z</dcterms:created>
  <dcterms:modified xsi:type="dcterms:W3CDTF">2022-11-06T07:10:00Z</dcterms:modified>
</cp:coreProperties>
</file>